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F999" w14:textId="56F43CC7" w:rsidR="005E4B3D" w:rsidRPr="00B67578" w:rsidRDefault="005E4B3D" w:rsidP="005E4B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</w:pPr>
      <w:r w:rsidRPr="00B67578">
        <w:rPr>
          <w:rFonts w:ascii="Arial" w:eastAsia="Times New Roman" w:hAnsi="Arial" w:cs="Arial"/>
          <w:b/>
          <w:bCs/>
          <w:color w:val="222222"/>
          <w:sz w:val="36"/>
          <w:szCs w:val="36"/>
          <w:lang w:eastAsia="it-IT"/>
        </w:rPr>
        <w:t>Richiesta supporto esami</w:t>
      </w:r>
    </w:p>
    <w:p w14:paraId="22CC00C0" w14:textId="710C33C6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C2B1D2D" w14:textId="1D0B3711" w:rsidR="00B67578" w:rsidRDefault="00B67578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24C5A6C" w14:textId="5635B381" w:rsidR="00B67578" w:rsidRDefault="00B67578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53446A2" w14:textId="77777777" w:rsidR="00B67578" w:rsidRDefault="00B67578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C84FB5B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28617A9" w14:textId="31CD997B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l/la sottoscritto/a ___________________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</w:t>
      </w: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matr. n. ________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</w:t>
      </w: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, </w:t>
      </w:r>
    </w:p>
    <w:p w14:paraId="3C5A0D42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165BD24" w14:textId="35649961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studente/ssa presso il Corso di Laurea 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in </w:t>
      </w: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</w:t>
      </w: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________________, </w:t>
      </w:r>
    </w:p>
    <w:p w14:paraId="436E1A7E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84C3BCA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 fini dell'esame __________________________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</w:t>
      </w:r>
    </w:p>
    <w:p w14:paraId="712A6DB8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BD50CD1" w14:textId="76408362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previsto per giorno __________, </w:t>
      </w:r>
    </w:p>
    <w:p w14:paraId="6452127D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2EE4350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F00B2FE" w14:textId="033B57F2" w:rsidR="005E4B3D" w:rsidRP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</w:t>
      </w: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ocente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dell’insegnamento _________________________________________</w:t>
      </w:r>
    </w:p>
    <w:p w14:paraId="3BCAFDCC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BFD5739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96F1493" w14:textId="75774775" w:rsidR="005E4B3D" w:rsidRPr="005E4B3D" w:rsidRDefault="005E4B3D" w:rsidP="005E4B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RICHIEDE</w:t>
      </w:r>
    </w:p>
    <w:p w14:paraId="47B191A6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5504BCB" w14:textId="77777777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57537E6" w14:textId="606A1808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5E4B3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l'utilizzo delle seguenti misure compensative:</w:t>
      </w:r>
    </w:p>
    <w:p w14:paraId="6128DF91" w14:textId="7815B6C2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4111EB1" w14:textId="4FD373FF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6B33819" w14:textId="77777777" w:rsidR="005E4B3D" w:rsidRDefault="005E4B3D" w:rsidP="005E4B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096E">
        <w:rPr>
          <w:rFonts w:ascii="Times New Roman" w:eastAsia="Times New Roman" w:hAnsi="Times New Roman" w:cs="Times New Roman"/>
          <w:sz w:val="24"/>
          <w:szCs w:val="24"/>
          <w:lang w:eastAsia="it-IT"/>
        </w:rPr>
        <w:t>Possa usufruire di un tempo aggiuntivo fino al 30% in più (DSA), il 50% in più (Disabilità) per l'elaborazione delle risposte ai quesiti posti durante la prova di esame.</w:t>
      </w:r>
    </w:p>
    <w:p w14:paraId="447BE070" w14:textId="2767776D" w:rsidR="005E4B3D" w:rsidRDefault="005E4B3D" w:rsidP="005E4B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096E">
        <w:rPr>
          <w:rFonts w:ascii="Times New Roman" w:eastAsia="Times New Roman" w:hAnsi="Times New Roman" w:cs="Times New Roman"/>
          <w:sz w:val="24"/>
          <w:szCs w:val="24"/>
          <w:lang w:eastAsia="it-IT"/>
        </w:rPr>
        <w:t>Possa usufruire durante l'esame delle mappe concettuali realizzat</w:t>
      </w:r>
      <w:r w:rsidR="0021706E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E309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fini dello studio della disciplina.</w:t>
      </w:r>
    </w:p>
    <w:p w14:paraId="5F5DFBDB" w14:textId="77777777" w:rsidR="005E4B3D" w:rsidRPr="00E3096E" w:rsidRDefault="005E4B3D" w:rsidP="005E4B3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Ingrandimento dei caratteri della prova scritta al fine di poter svolgere adeguatamente l’esame</w:t>
      </w:r>
    </w:p>
    <w:p w14:paraId="7E15D5AD" w14:textId="6F5CF42E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C106FA9" w14:textId="7D989669" w:rsid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1CF2930" w14:textId="647733B6" w:rsidR="005E4B3D" w:rsidRPr="005E4B3D" w:rsidRDefault="005E4B3D" w:rsidP="005E4B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it-IT"/>
        </w:rPr>
      </w:pPr>
      <w:r w:rsidRPr="005E4B3D">
        <w:rPr>
          <w:rFonts w:ascii="Arial" w:eastAsia="Times New Roman" w:hAnsi="Arial" w:cs="Arial"/>
          <w:color w:val="FF0000"/>
          <w:sz w:val="24"/>
          <w:szCs w:val="24"/>
          <w:lang w:eastAsia="it-IT"/>
        </w:rPr>
        <w:t>Eliminare le misure da non volere utilizzare</w:t>
      </w:r>
    </w:p>
    <w:p w14:paraId="71D8E33D" w14:textId="77777777" w:rsidR="00921742" w:rsidRDefault="00921742"/>
    <w:sectPr w:rsidR="009217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178D"/>
    <w:multiLevelType w:val="hybridMultilevel"/>
    <w:tmpl w:val="6E9A9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2"/>
    <w:rsid w:val="0021706E"/>
    <w:rsid w:val="004E1081"/>
    <w:rsid w:val="005E4B3D"/>
    <w:rsid w:val="00921742"/>
    <w:rsid w:val="009E580A"/>
    <w:rsid w:val="00B6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8F54"/>
  <w15:chartTrackingRefBased/>
  <w15:docId w15:val="{66146950-C4CD-435B-B585-984382FB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unikore</cp:lastModifiedBy>
  <cp:revision>4</cp:revision>
  <dcterms:created xsi:type="dcterms:W3CDTF">2021-09-06T08:00:00Z</dcterms:created>
  <dcterms:modified xsi:type="dcterms:W3CDTF">2022-01-10T11:15:00Z</dcterms:modified>
</cp:coreProperties>
</file>